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4409AC" w:rsidP="00980CA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FF3978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41CC" w:rsidRPr="000B6CDC" w:rsidRDefault="00FF3978" w:rsidP="00DB41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Post-Exercise Recovery Drinks for Muscle Strength</w:t>
      </w:r>
    </w:p>
    <w:p w:rsidR="00980CAB" w:rsidRPr="000B6CDC" w:rsidRDefault="00980CAB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FF3978" w:rsidP="00980CAB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80CAB" w:rsidRPr="000B6CDC" w:rsidRDefault="00FF3978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Institution</w:t>
      </w:r>
    </w:p>
    <w:p w:rsidR="00980CAB" w:rsidRPr="000B6CDC" w:rsidRDefault="00FF3978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980CAB" w:rsidRPr="000B6CDC" w:rsidRDefault="00FF3978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980CAB" w:rsidRDefault="00FF3978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4409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C1EE2" w:rsidRDefault="00AC1EE2" w:rsidP="00AC1E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7273" w:rsidRPr="000B6CDC" w:rsidRDefault="00FF3978" w:rsidP="009E72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Post-Exercise</w:t>
      </w:r>
      <w:r w:rsidR="008D0963">
        <w:rPr>
          <w:rFonts w:ascii="Times New Roman" w:hAnsi="Times New Roman" w:cs="Times New Roman"/>
          <w:b/>
          <w:sz w:val="24"/>
          <w:szCs w:val="24"/>
        </w:rPr>
        <w:t xml:space="preserve"> Recovery</w:t>
      </w:r>
      <w:r>
        <w:rPr>
          <w:rFonts w:ascii="Times New Roman" w:hAnsi="Times New Roman" w:cs="Times New Roman"/>
          <w:b/>
          <w:sz w:val="24"/>
          <w:szCs w:val="24"/>
        </w:rPr>
        <w:t xml:space="preserve"> Drink</w:t>
      </w:r>
      <w:r w:rsidR="008D0963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for Muscle Strength</w:t>
      </w:r>
    </w:p>
    <w:p w:rsidR="00B37299" w:rsidRDefault="00FF3978" w:rsidP="00982B4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</w:t>
      </w:r>
      <w:r w:rsidR="00D64870">
        <w:rPr>
          <w:rFonts w:ascii="Times New Roman" w:hAnsi="Times New Roman" w:cs="Times New Roman"/>
          <w:sz w:val="24"/>
          <w:szCs w:val="24"/>
        </w:rPr>
        <w:t xml:space="preserve">exercise, </w:t>
      </w:r>
      <w:r w:rsidR="008933B8">
        <w:rPr>
          <w:rFonts w:ascii="Times New Roman" w:hAnsi="Times New Roman" w:cs="Times New Roman"/>
          <w:sz w:val="24"/>
          <w:szCs w:val="24"/>
        </w:rPr>
        <w:t xml:space="preserve">muscles often produce lactic acid </w:t>
      </w:r>
      <w:r w:rsidR="00111D6B">
        <w:rPr>
          <w:rFonts w:ascii="Times New Roman" w:hAnsi="Times New Roman" w:cs="Times New Roman"/>
          <w:sz w:val="24"/>
          <w:szCs w:val="24"/>
        </w:rPr>
        <w:t xml:space="preserve">as a by-product of strenuous exercise, causing the muscles to drop their ph level </w:t>
      </w:r>
      <w:r w:rsidR="00763FAD">
        <w:rPr>
          <w:rFonts w:ascii="Times New Roman" w:hAnsi="Times New Roman" w:cs="Times New Roman"/>
          <w:sz w:val="24"/>
          <w:szCs w:val="24"/>
        </w:rPr>
        <w:t xml:space="preserve">to prevent muscle contraction. This is why it is important to rest so that the lactic acid can be metabolized. A recovery drink is necessary </w:t>
      </w:r>
      <w:r w:rsidR="009A6130">
        <w:rPr>
          <w:rFonts w:ascii="Times New Roman" w:hAnsi="Times New Roman" w:cs="Times New Roman"/>
          <w:sz w:val="24"/>
          <w:szCs w:val="24"/>
        </w:rPr>
        <w:t xml:space="preserve">after a strenuous exercise. It allows the body to speed up its </w:t>
      </w:r>
      <w:r w:rsidR="00BB2E6A">
        <w:rPr>
          <w:rFonts w:ascii="Times New Roman" w:hAnsi="Times New Roman" w:cs="Times New Roman"/>
          <w:sz w:val="24"/>
          <w:szCs w:val="24"/>
        </w:rPr>
        <w:t xml:space="preserve">recovery process so that an athlete can be well prepared </w:t>
      </w:r>
      <w:r w:rsidR="008A444F">
        <w:rPr>
          <w:rFonts w:ascii="Times New Roman" w:hAnsi="Times New Roman" w:cs="Times New Roman"/>
          <w:sz w:val="24"/>
          <w:szCs w:val="24"/>
        </w:rPr>
        <w:t xml:space="preserve">for their next training session. The recovery drinks </w:t>
      </w:r>
      <w:r w:rsidR="003E7299">
        <w:rPr>
          <w:rFonts w:ascii="Times New Roman" w:hAnsi="Times New Roman" w:cs="Times New Roman"/>
          <w:sz w:val="24"/>
          <w:szCs w:val="24"/>
        </w:rPr>
        <w:t xml:space="preserve">are nutritious </w:t>
      </w:r>
      <w:r w:rsidR="006F0505">
        <w:rPr>
          <w:rFonts w:ascii="Times New Roman" w:hAnsi="Times New Roman" w:cs="Times New Roman"/>
          <w:sz w:val="24"/>
          <w:szCs w:val="24"/>
        </w:rPr>
        <w:t xml:space="preserve">as they help with hydration. </w:t>
      </w:r>
    </w:p>
    <w:p w:rsidR="006F0505" w:rsidRDefault="00FF3978" w:rsidP="00982B4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composition of an optimal recovery drink should contain </w:t>
      </w:r>
      <w:r w:rsidR="00F51884">
        <w:rPr>
          <w:rFonts w:ascii="Times New Roman" w:hAnsi="Times New Roman" w:cs="Times New Roman"/>
          <w:sz w:val="24"/>
          <w:szCs w:val="24"/>
        </w:rPr>
        <w:t xml:space="preserve">carbohydrates, electrolytes, and protein. </w:t>
      </w:r>
      <w:r w:rsidR="00477F6B">
        <w:rPr>
          <w:rFonts w:ascii="Times New Roman" w:hAnsi="Times New Roman" w:cs="Times New Roman"/>
          <w:sz w:val="24"/>
          <w:szCs w:val="24"/>
        </w:rPr>
        <w:t>Wh</w:t>
      </w:r>
      <w:r w:rsidR="00B6520E">
        <w:rPr>
          <w:rFonts w:ascii="Times New Roman" w:hAnsi="Times New Roman" w:cs="Times New Roman"/>
          <w:sz w:val="24"/>
          <w:szCs w:val="24"/>
        </w:rPr>
        <w:t xml:space="preserve">en exercising, carbohydrates are </w:t>
      </w:r>
      <w:r w:rsidR="00477F6B">
        <w:rPr>
          <w:rFonts w:ascii="Times New Roman" w:hAnsi="Times New Roman" w:cs="Times New Roman"/>
          <w:sz w:val="24"/>
          <w:szCs w:val="24"/>
        </w:rPr>
        <w:t>often converted into energy to sustain an individual f</w:t>
      </w:r>
      <w:r w:rsidR="00640BDB">
        <w:rPr>
          <w:rFonts w:ascii="Times New Roman" w:hAnsi="Times New Roman" w:cs="Times New Roman"/>
          <w:sz w:val="24"/>
          <w:szCs w:val="24"/>
        </w:rPr>
        <w:t>rom getting tired quickly. C</w:t>
      </w:r>
      <w:r w:rsidR="00477F6B">
        <w:rPr>
          <w:rFonts w:ascii="Times New Roman" w:hAnsi="Times New Roman" w:cs="Times New Roman"/>
          <w:sz w:val="24"/>
          <w:szCs w:val="24"/>
        </w:rPr>
        <w:t>arbohydrate</w:t>
      </w:r>
      <w:r w:rsidR="00640BDB">
        <w:rPr>
          <w:rFonts w:ascii="Times New Roman" w:hAnsi="Times New Roman" w:cs="Times New Roman"/>
          <w:sz w:val="24"/>
          <w:szCs w:val="24"/>
        </w:rPr>
        <w:t>s</w:t>
      </w:r>
      <w:r w:rsidR="00477F6B">
        <w:rPr>
          <w:rFonts w:ascii="Times New Roman" w:hAnsi="Times New Roman" w:cs="Times New Roman"/>
          <w:sz w:val="24"/>
          <w:szCs w:val="24"/>
        </w:rPr>
        <w:t xml:space="preserve"> in the recovery drink help in restoring one</w:t>
      </w:r>
      <w:r w:rsidR="00B6520E">
        <w:rPr>
          <w:rFonts w:ascii="Times New Roman" w:hAnsi="Times New Roman" w:cs="Times New Roman"/>
          <w:sz w:val="24"/>
          <w:szCs w:val="24"/>
        </w:rPr>
        <w:t>'s strength after training</w:t>
      </w:r>
      <w:r w:rsidR="00477F6B">
        <w:rPr>
          <w:rFonts w:ascii="Times New Roman" w:hAnsi="Times New Roman" w:cs="Times New Roman"/>
          <w:sz w:val="24"/>
          <w:szCs w:val="24"/>
        </w:rPr>
        <w:t xml:space="preserve">. </w:t>
      </w:r>
      <w:r w:rsidR="00640BDB">
        <w:rPr>
          <w:rFonts w:ascii="Times New Roman" w:hAnsi="Times New Roman" w:cs="Times New Roman"/>
          <w:sz w:val="24"/>
          <w:szCs w:val="24"/>
        </w:rPr>
        <w:t xml:space="preserve">On the </w:t>
      </w:r>
      <w:r w:rsidR="000954C5">
        <w:rPr>
          <w:rFonts w:ascii="Times New Roman" w:hAnsi="Times New Roman" w:cs="Times New Roman"/>
          <w:sz w:val="24"/>
          <w:szCs w:val="24"/>
        </w:rPr>
        <w:t>other hand, protein he</w:t>
      </w:r>
      <w:r w:rsidR="00B075A6">
        <w:rPr>
          <w:rFonts w:ascii="Times New Roman" w:hAnsi="Times New Roman" w:cs="Times New Roman"/>
          <w:sz w:val="24"/>
          <w:szCs w:val="24"/>
        </w:rPr>
        <w:t xml:space="preserve">lps with muscle tissue repair and regenerating </w:t>
      </w:r>
      <w:r w:rsidR="003C2995">
        <w:rPr>
          <w:rFonts w:ascii="Times New Roman" w:hAnsi="Times New Roman" w:cs="Times New Roman"/>
          <w:sz w:val="24"/>
          <w:szCs w:val="24"/>
        </w:rPr>
        <w:t xml:space="preserve">muscle fibers </w:t>
      </w:r>
      <w:r w:rsidR="001F7CE9">
        <w:rPr>
          <w:rFonts w:ascii="Times New Roman" w:hAnsi="Times New Roman" w:cs="Times New Roman"/>
          <w:sz w:val="24"/>
          <w:szCs w:val="24"/>
        </w:rPr>
        <w:t>that have been damaged during extensive training</w:t>
      </w:r>
      <w:r w:rsidR="00AC1D7F">
        <w:rPr>
          <w:rFonts w:ascii="Times New Roman" w:hAnsi="Times New Roman" w:cs="Times New Roman"/>
          <w:sz w:val="24"/>
          <w:szCs w:val="24"/>
        </w:rPr>
        <w:t xml:space="preserve"> sess</w:t>
      </w:r>
      <w:r w:rsidR="004046DB">
        <w:rPr>
          <w:rFonts w:ascii="Times New Roman" w:hAnsi="Times New Roman" w:cs="Times New Roman"/>
          <w:sz w:val="24"/>
          <w:szCs w:val="24"/>
        </w:rPr>
        <w:t>ions. Electrolytes replenish itself by replacing what was lost du</w:t>
      </w:r>
      <w:r w:rsidR="004170D1">
        <w:rPr>
          <w:rFonts w:ascii="Times New Roman" w:hAnsi="Times New Roman" w:cs="Times New Roman"/>
          <w:sz w:val="24"/>
          <w:szCs w:val="24"/>
        </w:rPr>
        <w:t>ring training through sweat</w:t>
      </w:r>
      <w:r w:rsidR="004046DB">
        <w:rPr>
          <w:rFonts w:ascii="Times New Roman" w:hAnsi="Times New Roman" w:cs="Times New Roman"/>
          <w:sz w:val="24"/>
          <w:szCs w:val="24"/>
        </w:rPr>
        <w:t xml:space="preserve"> and regulating </w:t>
      </w:r>
      <w:r w:rsidR="004170D1">
        <w:rPr>
          <w:rFonts w:ascii="Times New Roman" w:hAnsi="Times New Roman" w:cs="Times New Roman"/>
          <w:sz w:val="24"/>
          <w:szCs w:val="24"/>
        </w:rPr>
        <w:t xml:space="preserve">the amount of sodium required in the cells. </w:t>
      </w:r>
    </w:p>
    <w:p w:rsidR="00B37299" w:rsidRDefault="00FF3978" w:rsidP="00FC6D1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A45A99">
        <w:rPr>
          <w:rFonts w:ascii="Times New Roman" w:hAnsi="Times New Roman" w:cs="Times New Roman"/>
          <w:sz w:val="24"/>
          <w:szCs w:val="24"/>
        </w:rPr>
        <w:t xml:space="preserve">Karp et al. </w:t>
      </w:r>
      <w:r w:rsidR="00FC6D12">
        <w:rPr>
          <w:rFonts w:ascii="Times New Roman" w:hAnsi="Times New Roman" w:cs="Times New Roman"/>
          <w:sz w:val="24"/>
          <w:szCs w:val="24"/>
        </w:rPr>
        <w:t xml:space="preserve">(2006), chocolate milk as a post-exercise recovery aid works better </w:t>
      </w:r>
      <w:r w:rsidR="006A6E01">
        <w:rPr>
          <w:rFonts w:ascii="Times New Roman" w:hAnsi="Times New Roman" w:cs="Times New Roman"/>
          <w:sz w:val="24"/>
          <w:szCs w:val="24"/>
        </w:rPr>
        <w:t xml:space="preserve">than </w:t>
      </w:r>
      <w:r w:rsidR="00022BC5">
        <w:rPr>
          <w:rFonts w:ascii="Times New Roman" w:hAnsi="Times New Roman" w:cs="Times New Roman"/>
          <w:sz w:val="24"/>
          <w:szCs w:val="24"/>
        </w:rPr>
        <w:t xml:space="preserve">carbohydrate replacement drink and </w:t>
      </w:r>
      <w:r w:rsidR="005934BA">
        <w:rPr>
          <w:rFonts w:ascii="Times New Roman" w:hAnsi="Times New Roman" w:cs="Times New Roman"/>
          <w:sz w:val="24"/>
          <w:szCs w:val="24"/>
        </w:rPr>
        <w:t>fluid replacement drink. Low-fat c</w:t>
      </w:r>
      <w:r w:rsidR="00CA4E16">
        <w:rPr>
          <w:rFonts w:ascii="Times New Roman" w:hAnsi="Times New Roman" w:cs="Times New Roman"/>
          <w:sz w:val="24"/>
          <w:szCs w:val="24"/>
        </w:rPr>
        <w:t xml:space="preserve">hocolate milk </w:t>
      </w:r>
      <w:r w:rsidR="007C7D35">
        <w:rPr>
          <w:rFonts w:ascii="Times New Roman" w:hAnsi="Times New Roman" w:cs="Times New Roman"/>
          <w:sz w:val="24"/>
          <w:szCs w:val="24"/>
        </w:rPr>
        <w:t xml:space="preserve">helps to repair and build up muscles effectively compared to drinking plain water or other sports drinks because the athletes experienced less muscle damage after a strenuous exercise. </w:t>
      </w:r>
      <w:r w:rsidR="007B5E5D">
        <w:rPr>
          <w:rFonts w:ascii="Times New Roman" w:hAnsi="Times New Roman" w:cs="Times New Roman"/>
          <w:sz w:val="24"/>
          <w:szCs w:val="24"/>
        </w:rPr>
        <w:t>It is high in carbohydrates and proteins; that is why</w:t>
      </w:r>
      <w:r w:rsidR="00DC07CD">
        <w:rPr>
          <w:rFonts w:ascii="Times New Roman" w:hAnsi="Times New Roman" w:cs="Times New Roman"/>
          <w:sz w:val="24"/>
          <w:szCs w:val="24"/>
        </w:rPr>
        <w:t xml:space="preserve"> it is effective and readily available.</w:t>
      </w:r>
      <w:r w:rsidR="00A86136">
        <w:rPr>
          <w:rFonts w:ascii="Times New Roman" w:hAnsi="Times New Roman" w:cs="Times New Roman"/>
          <w:sz w:val="24"/>
          <w:szCs w:val="24"/>
        </w:rPr>
        <w:t xml:space="preserve"> In </w:t>
      </w:r>
      <w:r w:rsidR="00A45A99">
        <w:rPr>
          <w:rFonts w:ascii="Times New Roman" w:hAnsi="Times New Roman" w:cs="Times New Roman"/>
          <w:sz w:val="24"/>
          <w:szCs w:val="24"/>
        </w:rPr>
        <w:t xml:space="preserve">the </w:t>
      </w:r>
      <w:r w:rsidR="00A86136">
        <w:rPr>
          <w:rFonts w:ascii="Times New Roman" w:hAnsi="Times New Roman" w:cs="Times New Roman"/>
          <w:sz w:val="24"/>
          <w:szCs w:val="24"/>
        </w:rPr>
        <w:t>Karp e</w:t>
      </w:r>
      <w:r w:rsidR="00A45A99">
        <w:rPr>
          <w:rFonts w:ascii="Times New Roman" w:hAnsi="Times New Roman" w:cs="Times New Roman"/>
          <w:sz w:val="24"/>
          <w:szCs w:val="24"/>
        </w:rPr>
        <w:t>t al., (2006</w:t>
      </w:r>
      <w:r w:rsidR="00A86136">
        <w:rPr>
          <w:rFonts w:ascii="Times New Roman" w:hAnsi="Times New Roman" w:cs="Times New Roman"/>
          <w:sz w:val="24"/>
          <w:szCs w:val="24"/>
        </w:rPr>
        <w:t xml:space="preserve">) article, the selected cyclists were able to </w:t>
      </w:r>
      <w:r w:rsidR="00BA5285">
        <w:rPr>
          <w:rFonts w:ascii="Times New Roman" w:hAnsi="Times New Roman" w:cs="Times New Roman"/>
          <w:sz w:val="24"/>
          <w:szCs w:val="24"/>
        </w:rPr>
        <w:t>exercise for a more extended time a</w:t>
      </w:r>
      <w:r w:rsidR="00F21706">
        <w:rPr>
          <w:rFonts w:ascii="Times New Roman" w:hAnsi="Times New Roman" w:cs="Times New Roman"/>
          <w:sz w:val="24"/>
          <w:szCs w:val="24"/>
        </w:rPr>
        <w:t xml:space="preserve">fter chocolate milk consumption than after consuming carbohydrate replacement </w:t>
      </w:r>
      <w:r w:rsidR="00A701D9">
        <w:rPr>
          <w:rFonts w:ascii="Times New Roman" w:hAnsi="Times New Roman" w:cs="Times New Roman"/>
          <w:sz w:val="24"/>
          <w:szCs w:val="24"/>
        </w:rPr>
        <w:t>drinks with the same amounts of calories.</w:t>
      </w:r>
      <w:r w:rsidR="00BA5285">
        <w:rPr>
          <w:rFonts w:ascii="Times New Roman" w:hAnsi="Times New Roman" w:cs="Times New Roman"/>
          <w:sz w:val="24"/>
          <w:szCs w:val="24"/>
        </w:rPr>
        <w:t xml:space="preserve"> </w:t>
      </w:r>
      <w:r w:rsidR="006A6E01">
        <w:rPr>
          <w:rFonts w:ascii="Times New Roman" w:hAnsi="Times New Roman" w:cs="Times New Roman"/>
          <w:sz w:val="24"/>
          <w:szCs w:val="24"/>
        </w:rPr>
        <w:t xml:space="preserve">Additionally, Roy (2008) also states that low-fat milk is also an effective post-exercise recovery drink, especially for individuals who </w:t>
      </w:r>
      <w:r w:rsidR="009E5F22">
        <w:rPr>
          <w:rFonts w:ascii="Times New Roman" w:hAnsi="Times New Roman" w:cs="Times New Roman"/>
          <w:sz w:val="24"/>
          <w:szCs w:val="24"/>
        </w:rPr>
        <w:t xml:space="preserve">partake in resistance training or sports </w:t>
      </w:r>
      <w:r w:rsidR="009E5F22">
        <w:rPr>
          <w:rFonts w:ascii="Times New Roman" w:hAnsi="Times New Roman" w:cs="Times New Roman"/>
          <w:sz w:val="24"/>
          <w:szCs w:val="24"/>
        </w:rPr>
        <w:lastRenderedPageBreak/>
        <w:t xml:space="preserve">such as bodybuilding. </w:t>
      </w:r>
      <w:r w:rsidR="00147062">
        <w:rPr>
          <w:rFonts w:ascii="Times New Roman" w:hAnsi="Times New Roman" w:cs="Times New Roman"/>
          <w:sz w:val="24"/>
          <w:szCs w:val="24"/>
        </w:rPr>
        <w:t xml:space="preserve">It is high in electrolytes, carbohydrates, and, protein which helps in muscle synthesis, as mentioned earlier. </w:t>
      </w:r>
      <w:r w:rsidR="00FF5802">
        <w:rPr>
          <w:rFonts w:ascii="Times New Roman" w:hAnsi="Times New Roman" w:cs="Times New Roman"/>
          <w:sz w:val="24"/>
          <w:szCs w:val="24"/>
        </w:rPr>
        <w:t>Resistance training and sports are</w:t>
      </w:r>
      <w:r w:rsidR="00796B97">
        <w:rPr>
          <w:rFonts w:ascii="Times New Roman" w:hAnsi="Times New Roman" w:cs="Times New Roman"/>
          <w:sz w:val="24"/>
          <w:szCs w:val="24"/>
        </w:rPr>
        <w:t xml:space="preserve"> very intensive, and muscl</w:t>
      </w:r>
      <w:r w:rsidR="00C56FAF">
        <w:rPr>
          <w:rFonts w:ascii="Times New Roman" w:hAnsi="Times New Roman" w:cs="Times New Roman"/>
          <w:sz w:val="24"/>
          <w:szCs w:val="24"/>
        </w:rPr>
        <w:t>e contractions take place because of protein synthesis and protein breakdown increase</w:t>
      </w:r>
      <w:r w:rsidR="00A47523">
        <w:rPr>
          <w:rFonts w:ascii="Times New Roman" w:hAnsi="Times New Roman" w:cs="Times New Roman"/>
          <w:sz w:val="24"/>
          <w:szCs w:val="24"/>
        </w:rPr>
        <w:t>. After</w:t>
      </w:r>
      <w:r w:rsidR="00E139BE">
        <w:rPr>
          <w:rFonts w:ascii="Times New Roman" w:hAnsi="Times New Roman" w:cs="Times New Roman"/>
          <w:sz w:val="24"/>
          <w:szCs w:val="24"/>
        </w:rPr>
        <w:t xml:space="preserve"> every</w:t>
      </w:r>
      <w:r w:rsidR="00A47523">
        <w:rPr>
          <w:rFonts w:ascii="Times New Roman" w:hAnsi="Times New Roman" w:cs="Times New Roman"/>
          <w:sz w:val="24"/>
          <w:szCs w:val="24"/>
        </w:rPr>
        <w:t xml:space="preserve"> resistance training, low-fat milk consumption increases </w:t>
      </w:r>
      <w:r w:rsidR="00DD7402">
        <w:rPr>
          <w:rFonts w:ascii="Times New Roman" w:hAnsi="Times New Roman" w:cs="Times New Roman"/>
          <w:sz w:val="24"/>
          <w:szCs w:val="24"/>
        </w:rPr>
        <w:t xml:space="preserve">protein metabolism, lean mass, and </w:t>
      </w:r>
      <w:r w:rsidR="00E139BE">
        <w:rPr>
          <w:rFonts w:ascii="Times New Roman" w:hAnsi="Times New Roman" w:cs="Times New Roman"/>
          <w:sz w:val="24"/>
          <w:szCs w:val="24"/>
        </w:rPr>
        <w:t xml:space="preserve">loss of body fat. </w:t>
      </w:r>
    </w:p>
    <w:p w:rsidR="00B37299" w:rsidRDefault="00FF3978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 recovery drink based on the two articles, milk proves that it i</w:t>
      </w:r>
      <w:r w:rsidR="00512CED">
        <w:rPr>
          <w:rFonts w:ascii="Times New Roman" w:hAnsi="Times New Roman" w:cs="Times New Roman"/>
          <w:sz w:val="24"/>
          <w:szCs w:val="24"/>
        </w:rPr>
        <w:t>s effective based on its ability to restore and repair muscle fibers after intensive training sessions</w:t>
      </w:r>
      <w:r w:rsidR="00277D7D">
        <w:rPr>
          <w:rFonts w:ascii="Times New Roman" w:hAnsi="Times New Roman" w:cs="Times New Roman"/>
          <w:sz w:val="24"/>
          <w:szCs w:val="24"/>
        </w:rPr>
        <w:t xml:space="preserve"> quickly compared to other sports drinks</w:t>
      </w:r>
      <w:r>
        <w:rPr>
          <w:rFonts w:ascii="Times New Roman" w:hAnsi="Times New Roman" w:cs="Times New Roman"/>
          <w:sz w:val="24"/>
          <w:szCs w:val="24"/>
        </w:rPr>
        <w:t>. Products like a whey protein</w:t>
      </w:r>
      <w:r w:rsidR="00483655">
        <w:rPr>
          <w:rFonts w:ascii="Times New Roman" w:hAnsi="Times New Roman" w:cs="Times New Roman"/>
          <w:sz w:val="24"/>
          <w:szCs w:val="24"/>
        </w:rPr>
        <w:t xml:space="preserve"> shake</w:t>
      </w:r>
      <w:r>
        <w:rPr>
          <w:rFonts w:ascii="Times New Roman" w:hAnsi="Times New Roman" w:cs="Times New Roman"/>
          <w:sz w:val="24"/>
          <w:szCs w:val="24"/>
        </w:rPr>
        <w:t xml:space="preserve"> and other sports drinks cannot measure up to milk because of its components, whether it i</w:t>
      </w:r>
      <w:r w:rsidR="000F305B">
        <w:rPr>
          <w:rFonts w:ascii="Times New Roman" w:hAnsi="Times New Roman" w:cs="Times New Roman"/>
          <w:sz w:val="24"/>
          <w:szCs w:val="24"/>
        </w:rPr>
        <w:t>s plain milk or chocolate milk.</w:t>
      </w:r>
      <w:r w:rsidR="00483655">
        <w:rPr>
          <w:rFonts w:ascii="Times New Roman" w:hAnsi="Times New Roman" w:cs="Times New Roman"/>
          <w:sz w:val="24"/>
          <w:szCs w:val="24"/>
        </w:rPr>
        <w:t xml:space="preserve"> Whey protein shakes powders contain a lot of protein in them, which helps build and repair muscles but fails to replenish one's energy and strength to continue training.</w:t>
      </w:r>
      <w:r w:rsidR="00E13C5E">
        <w:rPr>
          <w:rFonts w:ascii="Times New Roman" w:hAnsi="Times New Roman" w:cs="Times New Roman"/>
          <w:sz w:val="24"/>
          <w:szCs w:val="24"/>
        </w:rPr>
        <w:t xml:space="preserve"> A post-workout</w:t>
      </w:r>
      <w:r w:rsidR="000F305B">
        <w:rPr>
          <w:rFonts w:ascii="Times New Roman" w:hAnsi="Times New Roman" w:cs="Times New Roman"/>
          <w:sz w:val="24"/>
          <w:szCs w:val="24"/>
        </w:rPr>
        <w:t xml:space="preserve"> </w:t>
      </w:r>
      <w:r w:rsidR="00012B43">
        <w:rPr>
          <w:rFonts w:ascii="Times New Roman" w:hAnsi="Times New Roman" w:cs="Times New Roman"/>
          <w:sz w:val="24"/>
          <w:szCs w:val="24"/>
        </w:rPr>
        <w:t xml:space="preserve">milk recovery drink </w:t>
      </w:r>
      <w:r w:rsidR="000F305B">
        <w:rPr>
          <w:rFonts w:ascii="Times New Roman" w:hAnsi="Times New Roman" w:cs="Times New Roman"/>
          <w:sz w:val="24"/>
          <w:szCs w:val="24"/>
        </w:rPr>
        <w:t xml:space="preserve">provides fluids and electrolytes such as magnesium, sodium, and calcium to replenish lost nutrients </w:t>
      </w:r>
      <w:r w:rsidR="005D6181">
        <w:rPr>
          <w:rFonts w:ascii="Times New Roman" w:hAnsi="Times New Roman" w:cs="Times New Roman"/>
          <w:sz w:val="24"/>
          <w:szCs w:val="24"/>
        </w:rPr>
        <w:t>during exercising. Other sports drinks lack these features because they are high in carbohydrates to restore one's energy after an intensive workout session</w:t>
      </w:r>
      <w:r w:rsidR="00E16FA8">
        <w:rPr>
          <w:rFonts w:ascii="Times New Roman" w:hAnsi="Times New Roman" w:cs="Times New Roman"/>
          <w:sz w:val="24"/>
          <w:szCs w:val="24"/>
        </w:rPr>
        <w:t xml:space="preserve"> (Roy, </w:t>
      </w:r>
      <w:bookmarkStart w:id="0" w:name="_GoBack"/>
      <w:bookmarkEnd w:id="0"/>
      <w:r w:rsidR="00E16FA8">
        <w:rPr>
          <w:rFonts w:ascii="Times New Roman" w:hAnsi="Times New Roman" w:cs="Times New Roman"/>
          <w:sz w:val="24"/>
          <w:szCs w:val="24"/>
        </w:rPr>
        <w:t>2008)</w:t>
      </w:r>
      <w:r w:rsidR="005D6181">
        <w:rPr>
          <w:rFonts w:ascii="Times New Roman" w:hAnsi="Times New Roman" w:cs="Times New Roman"/>
          <w:sz w:val="24"/>
          <w:szCs w:val="24"/>
        </w:rPr>
        <w:t xml:space="preserve">. </w:t>
      </w:r>
      <w:r w:rsidR="00825D2A">
        <w:rPr>
          <w:rFonts w:ascii="Times New Roman" w:hAnsi="Times New Roman" w:cs="Times New Roman"/>
          <w:sz w:val="24"/>
          <w:szCs w:val="24"/>
        </w:rPr>
        <w:t>Chocolate milk contains</w:t>
      </w:r>
      <w:r w:rsidR="00715F41">
        <w:rPr>
          <w:rFonts w:ascii="Times New Roman" w:hAnsi="Times New Roman" w:cs="Times New Roman"/>
          <w:sz w:val="24"/>
          <w:szCs w:val="24"/>
        </w:rPr>
        <w:t xml:space="preserve"> carbohydrates, proteins, and electrolytes in one drink</w:t>
      </w:r>
      <w:r w:rsidR="00AB4235">
        <w:rPr>
          <w:rFonts w:ascii="Times New Roman" w:hAnsi="Times New Roman" w:cs="Times New Roman"/>
          <w:sz w:val="24"/>
          <w:szCs w:val="24"/>
        </w:rPr>
        <w:t>, making it a suitable choice for athletes. Bodybuilders, despite the strenuous exercise, they do get stronger</w:t>
      </w:r>
      <w:r w:rsidR="00AE2BE7">
        <w:rPr>
          <w:rFonts w:ascii="Times New Roman" w:hAnsi="Times New Roman" w:cs="Times New Roman"/>
          <w:sz w:val="24"/>
          <w:szCs w:val="24"/>
        </w:rPr>
        <w:t xml:space="preserve"> and can work out for more extended sessions after milk consumption. </w:t>
      </w:r>
      <w:r w:rsidR="00EE2212">
        <w:rPr>
          <w:rFonts w:ascii="Times New Roman" w:hAnsi="Times New Roman" w:cs="Times New Roman"/>
          <w:sz w:val="24"/>
          <w:szCs w:val="24"/>
        </w:rPr>
        <w:t xml:space="preserve">As mentioned earlier, chocolate milk or flavored chocolate milk is readily available, unlike other sports </w:t>
      </w:r>
      <w:r w:rsidR="00483655">
        <w:rPr>
          <w:rFonts w:ascii="Times New Roman" w:hAnsi="Times New Roman" w:cs="Times New Roman"/>
          <w:sz w:val="24"/>
          <w:szCs w:val="24"/>
        </w:rPr>
        <w:t xml:space="preserve">drinks; therefore, it is a cost-effective post-workout drink. </w:t>
      </w:r>
      <w:r w:rsidR="00F85463">
        <w:rPr>
          <w:rFonts w:ascii="Times New Roman" w:hAnsi="Times New Roman" w:cs="Times New Roman"/>
          <w:sz w:val="24"/>
          <w:szCs w:val="24"/>
        </w:rPr>
        <w:t>Although athletes who are lactose intolerant may not benefit from this because of health issues,</w:t>
      </w:r>
      <w:r w:rsidR="000F305B">
        <w:rPr>
          <w:rFonts w:ascii="Times New Roman" w:hAnsi="Times New Roman" w:cs="Times New Roman"/>
          <w:sz w:val="24"/>
          <w:szCs w:val="24"/>
        </w:rPr>
        <w:t xml:space="preserve"> making it unsuitable for them.</w:t>
      </w:r>
    </w:p>
    <w:p w:rsidR="008C500F" w:rsidRDefault="008C500F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C500F" w:rsidRDefault="008C500F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86BFD" w:rsidRPr="00982B4D" w:rsidRDefault="00D86BFD" w:rsidP="00D86B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E649D" w:rsidRPr="00953824" w:rsidRDefault="00FF3978" w:rsidP="0095382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4F2E31" w:rsidRDefault="00FF3978" w:rsidP="00577E4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F2E31">
        <w:rPr>
          <w:rFonts w:ascii="Times New Roman" w:hAnsi="Times New Roman" w:cs="Times New Roman"/>
          <w:sz w:val="24"/>
          <w:szCs w:val="24"/>
        </w:rPr>
        <w:t xml:space="preserve">Karp, J. R., Johnston, J. D., Tecklenburg, S., Mickleborough,, T. D., Fly, A. D., &amp; Stager, J. M. (2006, March). Chocolate Milk as a Post- Exercise Recovery Aid. </w:t>
      </w:r>
    </w:p>
    <w:p w:rsidR="00D407D0" w:rsidRDefault="00FF3978" w:rsidP="00577E4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77E44">
        <w:rPr>
          <w:rFonts w:ascii="Times New Roman" w:hAnsi="Times New Roman" w:cs="Times New Roman"/>
          <w:sz w:val="24"/>
          <w:szCs w:val="24"/>
        </w:rPr>
        <w:t xml:space="preserve">Roy, B. D. (2008, October 2). </w:t>
      </w:r>
      <w:r w:rsidRPr="00577E44">
        <w:rPr>
          <w:rFonts w:ascii="Times New Roman" w:hAnsi="Times New Roman" w:cs="Times New Roman"/>
          <w:i/>
          <w:iCs/>
          <w:sz w:val="24"/>
          <w:szCs w:val="24"/>
        </w:rPr>
        <w:t>Milk: the new sports drink? A Review</w:t>
      </w:r>
      <w:r w:rsidRPr="00577E44">
        <w:rPr>
          <w:rFonts w:ascii="Times New Roman" w:hAnsi="Times New Roman" w:cs="Times New Roman"/>
          <w:sz w:val="24"/>
          <w:szCs w:val="24"/>
        </w:rPr>
        <w:t xml:space="preserve">. Journal of the International Society of Sports Nutrition. </w:t>
      </w:r>
    </w:p>
    <w:p w:rsidR="00112985" w:rsidRPr="00112985" w:rsidRDefault="00112985" w:rsidP="0011298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12985" w:rsidRPr="00A939E7" w:rsidRDefault="00112985" w:rsidP="00A939E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1582" w:rsidRPr="00091582" w:rsidRDefault="00091582" w:rsidP="0009158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91582" w:rsidRPr="00091582" w:rsidSect="000F7FB8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721" w:rsidRDefault="002C2721">
      <w:pPr>
        <w:spacing w:after="0" w:line="240" w:lineRule="auto"/>
      </w:pPr>
      <w:r>
        <w:separator/>
      </w:r>
    </w:p>
  </w:endnote>
  <w:endnote w:type="continuationSeparator" w:id="0">
    <w:p w:rsidR="002C2721" w:rsidRDefault="002C2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721" w:rsidRDefault="002C2721">
      <w:pPr>
        <w:spacing w:after="0" w:line="240" w:lineRule="auto"/>
      </w:pPr>
      <w:r>
        <w:separator/>
      </w:r>
    </w:p>
  </w:footnote>
  <w:footnote w:type="continuationSeparator" w:id="0">
    <w:p w:rsidR="002C2721" w:rsidRDefault="002C2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9298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7FB8" w:rsidRPr="00153349" w:rsidRDefault="00FF3978" w:rsidP="000F7FB8">
        <w:pPr>
          <w:pStyle w:val="Header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6FA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4384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F7FB8" w:rsidRPr="00153349" w:rsidRDefault="00FF3978" w:rsidP="0015334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60D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3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02"/>
    <w:rsid w:val="0000451E"/>
    <w:rsid w:val="00012B43"/>
    <w:rsid w:val="00022A37"/>
    <w:rsid w:val="00022BC5"/>
    <w:rsid w:val="00025C58"/>
    <w:rsid w:val="00042B6F"/>
    <w:rsid w:val="00083A23"/>
    <w:rsid w:val="00091582"/>
    <w:rsid w:val="000954C5"/>
    <w:rsid w:val="00096D90"/>
    <w:rsid w:val="000B6CDC"/>
    <w:rsid w:val="000C1073"/>
    <w:rsid w:val="000C74D0"/>
    <w:rsid w:val="000C7C75"/>
    <w:rsid w:val="000E2276"/>
    <w:rsid w:val="000F1E50"/>
    <w:rsid w:val="000F213A"/>
    <w:rsid w:val="000F305B"/>
    <w:rsid w:val="000F7FB8"/>
    <w:rsid w:val="0010106D"/>
    <w:rsid w:val="00104FBA"/>
    <w:rsid w:val="00111D6B"/>
    <w:rsid w:val="00112985"/>
    <w:rsid w:val="0011519C"/>
    <w:rsid w:val="001312DD"/>
    <w:rsid w:val="0013542B"/>
    <w:rsid w:val="00136FEA"/>
    <w:rsid w:val="0014627F"/>
    <w:rsid w:val="00146288"/>
    <w:rsid w:val="00147062"/>
    <w:rsid w:val="00153349"/>
    <w:rsid w:val="00173AC0"/>
    <w:rsid w:val="00197F16"/>
    <w:rsid w:val="001C5D27"/>
    <w:rsid w:val="001D5D80"/>
    <w:rsid w:val="001F3D56"/>
    <w:rsid w:val="001F4BA8"/>
    <w:rsid w:val="001F76F3"/>
    <w:rsid w:val="001F7CE9"/>
    <w:rsid w:val="00201328"/>
    <w:rsid w:val="00237156"/>
    <w:rsid w:val="00245642"/>
    <w:rsid w:val="00246910"/>
    <w:rsid w:val="0025247C"/>
    <w:rsid w:val="00255B57"/>
    <w:rsid w:val="002638F1"/>
    <w:rsid w:val="002753E5"/>
    <w:rsid w:val="00277D7D"/>
    <w:rsid w:val="00282737"/>
    <w:rsid w:val="002838E8"/>
    <w:rsid w:val="002A35B2"/>
    <w:rsid w:val="002A39B9"/>
    <w:rsid w:val="002A7D6C"/>
    <w:rsid w:val="002B3ACB"/>
    <w:rsid w:val="002C2721"/>
    <w:rsid w:val="002D640B"/>
    <w:rsid w:val="002E021F"/>
    <w:rsid w:val="002E0F4A"/>
    <w:rsid w:val="002E3E68"/>
    <w:rsid w:val="002F735F"/>
    <w:rsid w:val="00302C0A"/>
    <w:rsid w:val="00313F8C"/>
    <w:rsid w:val="003206BE"/>
    <w:rsid w:val="00320885"/>
    <w:rsid w:val="00327A26"/>
    <w:rsid w:val="00344502"/>
    <w:rsid w:val="00366093"/>
    <w:rsid w:val="0036665F"/>
    <w:rsid w:val="003A5EBD"/>
    <w:rsid w:val="003C2995"/>
    <w:rsid w:val="003C6A6D"/>
    <w:rsid w:val="003C704D"/>
    <w:rsid w:val="003E7299"/>
    <w:rsid w:val="003F414D"/>
    <w:rsid w:val="003F5FA9"/>
    <w:rsid w:val="004046DB"/>
    <w:rsid w:val="004170D1"/>
    <w:rsid w:val="004176F4"/>
    <w:rsid w:val="00421419"/>
    <w:rsid w:val="00434102"/>
    <w:rsid w:val="004409AC"/>
    <w:rsid w:val="0044595E"/>
    <w:rsid w:val="004520CB"/>
    <w:rsid w:val="00454DCE"/>
    <w:rsid w:val="00477956"/>
    <w:rsid w:val="00477F6B"/>
    <w:rsid w:val="00483655"/>
    <w:rsid w:val="00493C95"/>
    <w:rsid w:val="004949EC"/>
    <w:rsid w:val="004B064F"/>
    <w:rsid w:val="004B0BF0"/>
    <w:rsid w:val="004C2E56"/>
    <w:rsid w:val="004C5EB4"/>
    <w:rsid w:val="004D1C0F"/>
    <w:rsid w:val="004D49E5"/>
    <w:rsid w:val="004F2E31"/>
    <w:rsid w:val="0050029C"/>
    <w:rsid w:val="00512CED"/>
    <w:rsid w:val="0051423D"/>
    <w:rsid w:val="0053043B"/>
    <w:rsid w:val="00537F2D"/>
    <w:rsid w:val="0054260D"/>
    <w:rsid w:val="0055593A"/>
    <w:rsid w:val="00562AFB"/>
    <w:rsid w:val="00577E44"/>
    <w:rsid w:val="0059233B"/>
    <w:rsid w:val="005934BA"/>
    <w:rsid w:val="0059436D"/>
    <w:rsid w:val="005A10AE"/>
    <w:rsid w:val="005B0C28"/>
    <w:rsid w:val="005C23CD"/>
    <w:rsid w:val="005D0208"/>
    <w:rsid w:val="005D2DD7"/>
    <w:rsid w:val="005D572F"/>
    <w:rsid w:val="005D6181"/>
    <w:rsid w:val="005F2644"/>
    <w:rsid w:val="00600A37"/>
    <w:rsid w:val="00601999"/>
    <w:rsid w:val="00613685"/>
    <w:rsid w:val="00615E03"/>
    <w:rsid w:val="00617F38"/>
    <w:rsid w:val="00621BD7"/>
    <w:rsid w:val="00640BDB"/>
    <w:rsid w:val="00643B55"/>
    <w:rsid w:val="006471FE"/>
    <w:rsid w:val="00652D34"/>
    <w:rsid w:val="00662257"/>
    <w:rsid w:val="00664204"/>
    <w:rsid w:val="006A2A34"/>
    <w:rsid w:val="006A56F2"/>
    <w:rsid w:val="006A6E01"/>
    <w:rsid w:val="006C254A"/>
    <w:rsid w:val="006D3197"/>
    <w:rsid w:val="006D46E2"/>
    <w:rsid w:val="006E6EA0"/>
    <w:rsid w:val="006E73FA"/>
    <w:rsid w:val="006F0505"/>
    <w:rsid w:val="007002D6"/>
    <w:rsid w:val="0070538E"/>
    <w:rsid w:val="00715F41"/>
    <w:rsid w:val="007360DB"/>
    <w:rsid w:val="007361D2"/>
    <w:rsid w:val="00754241"/>
    <w:rsid w:val="00754F16"/>
    <w:rsid w:val="00756AF2"/>
    <w:rsid w:val="00763E13"/>
    <w:rsid w:val="00763FAD"/>
    <w:rsid w:val="007736A2"/>
    <w:rsid w:val="0078204B"/>
    <w:rsid w:val="00796B97"/>
    <w:rsid w:val="007A068D"/>
    <w:rsid w:val="007B16F2"/>
    <w:rsid w:val="007B5E5D"/>
    <w:rsid w:val="007C7D35"/>
    <w:rsid w:val="007E7F3F"/>
    <w:rsid w:val="007F576E"/>
    <w:rsid w:val="00811C75"/>
    <w:rsid w:val="008141EE"/>
    <w:rsid w:val="00815D48"/>
    <w:rsid w:val="0081686E"/>
    <w:rsid w:val="00822FAB"/>
    <w:rsid w:val="00825B3D"/>
    <w:rsid w:val="00825D2A"/>
    <w:rsid w:val="00850C12"/>
    <w:rsid w:val="00855D46"/>
    <w:rsid w:val="00881EE3"/>
    <w:rsid w:val="0089031B"/>
    <w:rsid w:val="008933B8"/>
    <w:rsid w:val="00895EB6"/>
    <w:rsid w:val="008A444F"/>
    <w:rsid w:val="008B1911"/>
    <w:rsid w:val="008C500F"/>
    <w:rsid w:val="008C5490"/>
    <w:rsid w:val="008C67EA"/>
    <w:rsid w:val="008D0963"/>
    <w:rsid w:val="008E1C20"/>
    <w:rsid w:val="008E649D"/>
    <w:rsid w:val="00905853"/>
    <w:rsid w:val="00906FAB"/>
    <w:rsid w:val="009124E7"/>
    <w:rsid w:val="00953824"/>
    <w:rsid w:val="00971DC2"/>
    <w:rsid w:val="00980CAB"/>
    <w:rsid w:val="00982B4D"/>
    <w:rsid w:val="009A1CC4"/>
    <w:rsid w:val="009A6130"/>
    <w:rsid w:val="009B202F"/>
    <w:rsid w:val="009E5F22"/>
    <w:rsid w:val="009E7273"/>
    <w:rsid w:val="009F609B"/>
    <w:rsid w:val="00A0139A"/>
    <w:rsid w:val="00A068BE"/>
    <w:rsid w:val="00A078AC"/>
    <w:rsid w:val="00A10B0C"/>
    <w:rsid w:val="00A24748"/>
    <w:rsid w:val="00A25C79"/>
    <w:rsid w:val="00A40FB0"/>
    <w:rsid w:val="00A43014"/>
    <w:rsid w:val="00A43E7B"/>
    <w:rsid w:val="00A45A99"/>
    <w:rsid w:val="00A470EC"/>
    <w:rsid w:val="00A47523"/>
    <w:rsid w:val="00A56AF5"/>
    <w:rsid w:val="00A701D9"/>
    <w:rsid w:val="00A72E78"/>
    <w:rsid w:val="00A8022B"/>
    <w:rsid w:val="00A86136"/>
    <w:rsid w:val="00A86C40"/>
    <w:rsid w:val="00A939E7"/>
    <w:rsid w:val="00A95887"/>
    <w:rsid w:val="00AB36A8"/>
    <w:rsid w:val="00AB4235"/>
    <w:rsid w:val="00AC1265"/>
    <w:rsid w:val="00AC1D7F"/>
    <w:rsid w:val="00AC1EE2"/>
    <w:rsid w:val="00AC510F"/>
    <w:rsid w:val="00AC6A94"/>
    <w:rsid w:val="00AD7E80"/>
    <w:rsid w:val="00AE2BE7"/>
    <w:rsid w:val="00AE725C"/>
    <w:rsid w:val="00B075A6"/>
    <w:rsid w:val="00B11AA6"/>
    <w:rsid w:val="00B25ABD"/>
    <w:rsid w:val="00B2705A"/>
    <w:rsid w:val="00B37299"/>
    <w:rsid w:val="00B64E84"/>
    <w:rsid w:val="00B6520E"/>
    <w:rsid w:val="00B75727"/>
    <w:rsid w:val="00B87BA9"/>
    <w:rsid w:val="00B92D12"/>
    <w:rsid w:val="00BA4940"/>
    <w:rsid w:val="00BA5285"/>
    <w:rsid w:val="00BB2C02"/>
    <w:rsid w:val="00BB2E6A"/>
    <w:rsid w:val="00BC6308"/>
    <w:rsid w:val="00BD583C"/>
    <w:rsid w:val="00BE09C4"/>
    <w:rsid w:val="00BE7CB0"/>
    <w:rsid w:val="00BF2E13"/>
    <w:rsid w:val="00C010F1"/>
    <w:rsid w:val="00C04491"/>
    <w:rsid w:val="00C22839"/>
    <w:rsid w:val="00C258C1"/>
    <w:rsid w:val="00C5512B"/>
    <w:rsid w:val="00C56FAF"/>
    <w:rsid w:val="00C651B5"/>
    <w:rsid w:val="00C86E15"/>
    <w:rsid w:val="00CA4E16"/>
    <w:rsid w:val="00CD4427"/>
    <w:rsid w:val="00CE4988"/>
    <w:rsid w:val="00D0389B"/>
    <w:rsid w:val="00D04AD7"/>
    <w:rsid w:val="00D056BB"/>
    <w:rsid w:val="00D213CE"/>
    <w:rsid w:val="00D21E1A"/>
    <w:rsid w:val="00D2220C"/>
    <w:rsid w:val="00D36521"/>
    <w:rsid w:val="00D407D0"/>
    <w:rsid w:val="00D40F07"/>
    <w:rsid w:val="00D64870"/>
    <w:rsid w:val="00D82F64"/>
    <w:rsid w:val="00D86BFD"/>
    <w:rsid w:val="00DA5446"/>
    <w:rsid w:val="00DB41CC"/>
    <w:rsid w:val="00DC07CD"/>
    <w:rsid w:val="00DD7402"/>
    <w:rsid w:val="00DE0967"/>
    <w:rsid w:val="00E07B9E"/>
    <w:rsid w:val="00E139BE"/>
    <w:rsid w:val="00E13C5E"/>
    <w:rsid w:val="00E16FA8"/>
    <w:rsid w:val="00E40629"/>
    <w:rsid w:val="00E66A27"/>
    <w:rsid w:val="00E804D9"/>
    <w:rsid w:val="00E8520C"/>
    <w:rsid w:val="00E86CC2"/>
    <w:rsid w:val="00E95050"/>
    <w:rsid w:val="00EA3978"/>
    <w:rsid w:val="00EA420B"/>
    <w:rsid w:val="00EB2281"/>
    <w:rsid w:val="00EB2603"/>
    <w:rsid w:val="00EC656C"/>
    <w:rsid w:val="00EE1BEA"/>
    <w:rsid w:val="00EE1D36"/>
    <w:rsid w:val="00EE2212"/>
    <w:rsid w:val="00EF1872"/>
    <w:rsid w:val="00EF41A1"/>
    <w:rsid w:val="00F13C5B"/>
    <w:rsid w:val="00F14134"/>
    <w:rsid w:val="00F21706"/>
    <w:rsid w:val="00F217CA"/>
    <w:rsid w:val="00F40DDE"/>
    <w:rsid w:val="00F45BEE"/>
    <w:rsid w:val="00F51884"/>
    <w:rsid w:val="00F574C2"/>
    <w:rsid w:val="00F66972"/>
    <w:rsid w:val="00F85463"/>
    <w:rsid w:val="00F8735D"/>
    <w:rsid w:val="00F91D87"/>
    <w:rsid w:val="00FA55BB"/>
    <w:rsid w:val="00FB2D14"/>
    <w:rsid w:val="00FB6E3F"/>
    <w:rsid w:val="00FC2586"/>
    <w:rsid w:val="00FC6D12"/>
    <w:rsid w:val="00FD7785"/>
    <w:rsid w:val="00FE3168"/>
    <w:rsid w:val="00FE3717"/>
    <w:rsid w:val="00FF1A1C"/>
    <w:rsid w:val="00FF3978"/>
    <w:rsid w:val="00FF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472528-2B1D-43B7-A0A8-30CA8292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B8"/>
  </w:style>
  <w:style w:type="paragraph" w:styleId="Footer">
    <w:name w:val="footer"/>
    <w:basedOn w:val="Normal"/>
    <w:link w:val="Foot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B8"/>
  </w:style>
  <w:style w:type="character" w:styleId="Hyperlink">
    <w:name w:val="Hyperlink"/>
    <w:basedOn w:val="DefaultParagraphFont"/>
    <w:uiPriority w:val="99"/>
    <w:unhideWhenUsed/>
    <w:rsid w:val="000F213A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2D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2D12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0F1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24</cp:revision>
  <dcterms:created xsi:type="dcterms:W3CDTF">2020-08-06T09:18:00Z</dcterms:created>
  <dcterms:modified xsi:type="dcterms:W3CDTF">2020-08-06T15:05:00Z</dcterms:modified>
</cp:coreProperties>
</file>